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3119"/>
      </w:tblGrid>
      <w:tr w:rsidR="00D03736" w:rsidRPr="00AD6D05" w:rsidTr="005C5704">
        <w:trPr>
          <w:trHeight w:val="895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участка/номер квартала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Площадь планируемого публичного сервитута,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D03736" w:rsidRPr="00AD6D05" w:rsidTr="005C5704">
        <w:trPr>
          <w:trHeight w:val="347"/>
        </w:trPr>
        <w:tc>
          <w:tcPr>
            <w:tcW w:w="9356" w:type="dxa"/>
            <w:gridSpan w:val="4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 xml:space="preserve">ЭСК № 1 </w:t>
            </w:r>
            <w:proofErr w:type="spellStart"/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г.Южа</w:t>
            </w:r>
            <w:proofErr w:type="spellEnd"/>
          </w:p>
        </w:tc>
      </w:tr>
      <w:tr w:rsidR="00D03736" w:rsidRPr="00AD6D05" w:rsidTr="005C5704">
        <w:trPr>
          <w:trHeight w:val="290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</w:t>
            </w: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03736" w:rsidRPr="00AD6D05" w:rsidTr="00D03736">
        <w:trPr>
          <w:trHeight w:val="750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</w:t>
            </w:r>
          </w:p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03736" w:rsidRPr="00AD6D05" w:rsidTr="005C5704"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Южа, ул. Ковровская</w:t>
            </w:r>
          </w:p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3736" w:rsidRPr="00AD6D05" w:rsidTr="005C5704"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</w:t>
            </w:r>
          </w:p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03736" w:rsidRPr="00AD6D05" w:rsidTr="005C5704">
        <w:trPr>
          <w:trHeight w:val="70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</w:t>
            </w:r>
          </w:p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03736" w:rsidRPr="00AD6D05" w:rsidTr="005C5704">
        <w:trPr>
          <w:trHeight w:val="70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г. Южа, ул. Стадионная, </w:t>
            </w:r>
            <w:proofErr w:type="gramStart"/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дом  №</w:t>
            </w:r>
            <w:proofErr w:type="gramEnd"/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37:21:060601:20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D03736" w:rsidRPr="00AD6D05" w:rsidTr="005C5704">
        <w:trPr>
          <w:trHeight w:val="70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Южа, ул. 2-я Нижегородская</w:t>
            </w:r>
          </w:p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03736" w:rsidRPr="00AD6D05" w:rsidTr="005C5704">
        <w:trPr>
          <w:trHeight w:val="70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</w:t>
            </w:r>
          </w:p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D03736" w:rsidRPr="00AD6D05" w:rsidTr="005C5704">
        <w:trPr>
          <w:trHeight w:val="70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Южа, ул. 7-я Рабочая</w:t>
            </w: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03736" w:rsidRPr="00AD6D05" w:rsidTr="005C5704">
        <w:trPr>
          <w:trHeight w:val="70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</w:t>
            </w:r>
          </w:p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37:21:000000:363, 37:21:061306, 37:21:061305,      37:21:061304, 37:21:061303,</w:t>
            </w:r>
          </w:p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37:21:061302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7513</w:t>
            </w:r>
          </w:p>
        </w:tc>
      </w:tr>
      <w:tr w:rsidR="00D03736" w:rsidRPr="00AD6D05" w:rsidTr="005C5704">
        <w:trPr>
          <w:trHeight w:val="70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</w:t>
            </w: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37:21:000000:700</w:t>
            </w:r>
          </w:p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37:21:00000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:375</w:t>
            </w:r>
          </w:p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37:21:061302:222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11296</w:t>
            </w:r>
          </w:p>
        </w:tc>
      </w:tr>
      <w:tr w:rsidR="00D03736" w:rsidRPr="00AD6D05" w:rsidTr="005C5704">
        <w:trPr>
          <w:trHeight w:val="70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</w:t>
            </w:r>
          </w:p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3327</w:t>
            </w:r>
          </w:p>
        </w:tc>
      </w:tr>
      <w:tr w:rsidR="00D03736" w:rsidRPr="00AD6D05" w:rsidTr="00D03736">
        <w:trPr>
          <w:trHeight w:val="856"/>
        </w:trPr>
        <w:tc>
          <w:tcPr>
            <w:tcW w:w="993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Южский район, г. Южа</w:t>
            </w:r>
          </w:p>
          <w:p w:rsidR="00D03736" w:rsidRPr="00AD6D05" w:rsidRDefault="00D03736" w:rsidP="005C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37:21:000000:369</w:t>
            </w:r>
          </w:p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37:21:000000:416</w:t>
            </w:r>
          </w:p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37:21:000000:541</w:t>
            </w:r>
          </w:p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37:21:000000:551</w:t>
            </w:r>
          </w:p>
        </w:tc>
        <w:tc>
          <w:tcPr>
            <w:tcW w:w="3119" w:type="dxa"/>
          </w:tcPr>
          <w:p w:rsidR="00D03736" w:rsidRPr="00AD6D05" w:rsidRDefault="00D03736" w:rsidP="005C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05">
              <w:rPr>
                <w:rFonts w:ascii="Times New Roman" w:hAnsi="Times New Roman" w:cs="Times New Roman"/>
                <w:sz w:val="20"/>
                <w:szCs w:val="20"/>
              </w:rPr>
              <w:t>10332</w:t>
            </w:r>
          </w:p>
        </w:tc>
      </w:tr>
    </w:tbl>
    <w:p w:rsidR="001A4E63" w:rsidRDefault="00D03736">
      <w:bookmarkStart w:id="0" w:name="_GoBack"/>
      <w:bookmarkEnd w:id="0"/>
    </w:p>
    <w:sectPr w:rsidR="001A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6"/>
    <w:rsid w:val="001A4654"/>
    <w:rsid w:val="0067448C"/>
    <w:rsid w:val="00D0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01F0B-89E3-4C3F-8114-F34A1A6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Анастасия Сергеевна</dc:creator>
  <cp:keywords/>
  <dc:description/>
  <cp:lastModifiedBy>Сивкова Анастасия Сергеевна</cp:lastModifiedBy>
  <cp:revision>1</cp:revision>
  <dcterms:created xsi:type="dcterms:W3CDTF">2019-07-19T07:21:00Z</dcterms:created>
  <dcterms:modified xsi:type="dcterms:W3CDTF">2019-07-19T07:22:00Z</dcterms:modified>
</cp:coreProperties>
</file>